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AE" w:rsidRPr="00414EC2" w:rsidRDefault="002540AE" w:rsidP="002540AE">
      <w:pPr>
        <w:jc w:val="right"/>
        <w:rPr>
          <w:szCs w:val="24"/>
        </w:rPr>
      </w:pPr>
      <w:r w:rsidRPr="00414EC2">
        <w:rPr>
          <w:rFonts w:hint="eastAsia"/>
          <w:szCs w:val="24"/>
        </w:rPr>
        <w:t>別</w:t>
      </w:r>
      <w:r w:rsidRPr="004C5C07">
        <w:rPr>
          <w:rFonts w:hint="eastAsia"/>
          <w:szCs w:val="24"/>
        </w:rPr>
        <w:t>紙</w:t>
      </w:r>
      <w:r w:rsidRPr="00414EC2">
        <w:rPr>
          <w:rFonts w:hint="eastAsia"/>
          <w:szCs w:val="24"/>
        </w:rPr>
        <w:t>１</w:t>
      </w:r>
    </w:p>
    <w:p w:rsidR="002540AE" w:rsidRPr="00414EC2" w:rsidRDefault="002540AE" w:rsidP="002540AE">
      <w:pPr>
        <w:jc w:val="center"/>
        <w:rPr>
          <w:szCs w:val="24"/>
        </w:rPr>
      </w:pPr>
    </w:p>
    <w:p w:rsidR="002540AE" w:rsidRPr="00414EC2" w:rsidRDefault="002540AE" w:rsidP="002540AE">
      <w:pPr>
        <w:jc w:val="center"/>
        <w:rPr>
          <w:szCs w:val="24"/>
        </w:rPr>
      </w:pPr>
      <w:r w:rsidRPr="00414EC2">
        <w:rPr>
          <w:rFonts w:hint="eastAsia"/>
          <w:szCs w:val="24"/>
        </w:rPr>
        <w:t>ウエルネスタウンみつけ住宅設計ガイドライン判定シート</w:t>
      </w:r>
    </w:p>
    <w:p w:rsidR="002540AE" w:rsidRPr="00414EC2" w:rsidRDefault="002540AE" w:rsidP="002540AE">
      <w:pPr>
        <w:wordWrap w:val="0"/>
        <w:jc w:val="right"/>
        <w:rPr>
          <w:szCs w:val="24"/>
        </w:rPr>
      </w:pPr>
    </w:p>
    <w:p w:rsidR="002540AE" w:rsidRPr="00414EC2" w:rsidRDefault="002540AE" w:rsidP="002540AE">
      <w:pPr>
        <w:jc w:val="right"/>
        <w:rPr>
          <w:szCs w:val="24"/>
        </w:rPr>
      </w:pPr>
      <w:r w:rsidRPr="00414EC2">
        <w:rPr>
          <w:rFonts w:hint="eastAsia"/>
          <w:szCs w:val="24"/>
        </w:rPr>
        <w:t xml:space="preserve">　　年　　月　　日</w:t>
      </w:r>
    </w:p>
    <w:p w:rsidR="002540AE" w:rsidRPr="00414EC2" w:rsidRDefault="002540AE" w:rsidP="002540AE">
      <w:pPr>
        <w:jc w:val="left"/>
        <w:rPr>
          <w:szCs w:val="24"/>
        </w:rPr>
      </w:pPr>
      <w:r w:rsidRPr="00414EC2">
        <w:rPr>
          <w:rFonts w:hint="eastAsia"/>
          <w:szCs w:val="24"/>
        </w:rPr>
        <w:t>（宛先）見附市長</w:t>
      </w:r>
    </w:p>
    <w:p w:rsidR="005B646F" w:rsidRDefault="005B646F" w:rsidP="002540AE">
      <w:pPr>
        <w:ind w:left="240" w:hangingChars="100" w:hanging="240"/>
        <w:rPr>
          <w:szCs w:val="24"/>
        </w:rPr>
      </w:pPr>
    </w:p>
    <w:p w:rsidR="002540AE" w:rsidRPr="00414EC2" w:rsidRDefault="002540AE" w:rsidP="002540AE">
      <w:pPr>
        <w:ind w:left="240" w:hangingChars="100" w:hanging="240"/>
        <w:rPr>
          <w:szCs w:val="24"/>
        </w:rPr>
      </w:pPr>
      <w:r w:rsidRPr="00414EC2">
        <w:rPr>
          <w:rFonts w:hint="eastAsia"/>
          <w:szCs w:val="24"/>
        </w:rPr>
        <w:t>・基準を満たす項目にチェックを付け、その理由を記入するとともに、根拠となる書類を提出してください。</w:t>
      </w:r>
      <w:r w:rsidRPr="00414EC2">
        <w:rPr>
          <w:szCs w:val="24"/>
        </w:rPr>
        <w:tab/>
      </w:r>
    </w:p>
    <w:p w:rsidR="002540AE" w:rsidRPr="00414EC2" w:rsidRDefault="002540AE" w:rsidP="002540AE">
      <w:pPr>
        <w:rPr>
          <w:szCs w:val="24"/>
        </w:rPr>
      </w:pPr>
      <w:r w:rsidRPr="00414EC2">
        <w:rPr>
          <w:rFonts w:hint="eastAsia"/>
          <w:szCs w:val="24"/>
        </w:rPr>
        <w:t>・全５項目にチェックがついた住宅が補助対象です。</w:t>
      </w:r>
      <w:r w:rsidRPr="00414EC2">
        <w:rPr>
          <w:szCs w:val="24"/>
        </w:rPr>
        <w:tab/>
      </w:r>
    </w:p>
    <w:p w:rsidR="002540AE" w:rsidRPr="00414EC2" w:rsidRDefault="002540AE" w:rsidP="002540AE">
      <w:pPr>
        <w:rPr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816"/>
      </w:tblGrid>
      <w:tr w:rsidR="002540AE" w:rsidRPr="00414EC2" w:rsidTr="00ED2D6F">
        <w:trPr>
          <w:trHeight w:val="712"/>
          <w:jc w:val="center"/>
        </w:trPr>
        <w:tc>
          <w:tcPr>
            <w:tcW w:w="2547" w:type="dxa"/>
            <w:vAlign w:val="center"/>
          </w:tcPr>
          <w:p w:rsidR="002540AE" w:rsidRPr="00414EC2" w:rsidRDefault="002540AE" w:rsidP="0091071E">
            <w:pPr>
              <w:jc w:val="center"/>
              <w:rPr>
                <w:szCs w:val="24"/>
              </w:rPr>
            </w:pPr>
            <w:r w:rsidRPr="00414EC2">
              <w:rPr>
                <w:rFonts w:hint="eastAsia"/>
                <w:szCs w:val="24"/>
              </w:rPr>
              <w:t>申請者氏名</w:t>
            </w:r>
          </w:p>
        </w:tc>
        <w:tc>
          <w:tcPr>
            <w:tcW w:w="5816" w:type="dxa"/>
            <w:vAlign w:val="center"/>
          </w:tcPr>
          <w:p w:rsidR="002540AE" w:rsidRPr="00414EC2" w:rsidRDefault="002540AE" w:rsidP="0091071E">
            <w:pPr>
              <w:rPr>
                <w:szCs w:val="24"/>
              </w:rPr>
            </w:pPr>
          </w:p>
        </w:tc>
      </w:tr>
      <w:tr w:rsidR="002540AE" w:rsidRPr="00414EC2" w:rsidTr="00ED2D6F">
        <w:trPr>
          <w:trHeight w:val="708"/>
          <w:jc w:val="center"/>
        </w:trPr>
        <w:tc>
          <w:tcPr>
            <w:tcW w:w="2547" w:type="dxa"/>
            <w:vAlign w:val="center"/>
          </w:tcPr>
          <w:p w:rsidR="002540AE" w:rsidRPr="00414EC2" w:rsidRDefault="002540AE" w:rsidP="0091071E">
            <w:pPr>
              <w:jc w:val="center"/>
              <w:rPr>
                <w:szCs w:val="24"/>
              </w:rPr>
            </w:pPr>
            <w:r w:rsidRPr="00414EC2">
              <w:rPr>
                <w:rFonts w:hint="eastAsia"/>
                <w:szCs w:val="24"/>
              </w:rPr>
              <w:t>対象住宅の所在地</w:t>
            </w:r>
          </w:p>
        </w:tc>
        <w:tc>
          <w:tcPr>
            <w:tcW w:w="5816" w:type="dxa"/>
            <w:vAlign w:val="center"/>
          </w:tcPr>
          <w:p w:rsidR="002540AE" w:rsidRPr="00414EC2" w:rsidRDefault="002540AE" w:rsidP="0091071E">
            <w:pPr>
              <w:wordWrap w:val="0"/>
              <w:jc w:val="right"/>
              <w:rPr>
                <w:szCs w:val="24"/>
              </w:rPr>
            </w:pPr>
          </w:p>
        </w:tc>
      </w:tr>
    </w:tbl>
    <w:p w:rsidR="002540AE" w:rsidRPr="00414EC2" w:rsidRDefault="002540AE" w:rsidP="002540AE">
      <w:pPr>
        <w:rPr>
          <w:szCs w:val="24"/>
        </w:rPr>
      </w:pPr>
    </w:p>
    <w:tbl>
      <w:tblPr>
        <w:tblW w:w="8364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2"/>
        <w:gridCol w:w="3790"/>
        <w:gridCol w:w="1178"/>
        <w:gridCol w:w="2824"/>
      </w:tblGrid>
      <w:tr w:rsidR="002540AE" w:rsidRPr="00414EC2" w:rsidTr="00ED2D6F">
        <w:trPr>
          <w:trHeight w:val="630"/>
        </w:trPr>
        <w:tc>
          <w:tcPr>
            <w:tcW w:w="4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540AE" w:rsidRPr="00414EC2" w:rsidRDefault="002540AE" w:rsidP="0091071E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 w:hint="eastAsia"/>
                <w:color w:val="000000"/>
                <w:kern w:val="0"/>
                <w:szCs w:val="24"/>
              </w:rPr>
              <w:t>ガイドラインにおける住宅の基準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540AE" w:rsidRPr="00414EC2" w:rsidRDefault="002540AE" w:rsidP="0091071E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 w:hint="eastAsia"/>
                <w:color w:val="000000"/>
                <w:kern w:val="0"/>
                <w:szCs w:val="24"/>
              </w:rPr>
              <w:t>チェック欄</w:t>
            </w:r>
          </w:p>
        </w:tc>
        <w:tc>
          <w:tcPr>
            <w:tcW w:w="2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2540AE" w:rsidRPr="00414EC2" w:rsidRDefault="002540AE" w:rsidP="0091071E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 w:hint="eastAsia"/>
                <w:color w:val="000000"/>
                <w:kern w:val="0"/>
                <w:szCs w:val="24"/>
              </w:rPr>
              <w:t>基準を満たす理由及び</w:t>
            </w:r>
          </w:p>
          <w:p w:rsidR="002540AE" w:rsidRPr="00414EC2" w:rsidRDefault="002540AE" w:rsidP="0091071E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 w:hint="eastAsia"/>
                <w:color w:val="000000"/>
                <w:kern w:val="0"/>
                <w:szCs w:val="24"/>
              </w:rPr>
              <w:t>根拠となる書類</w:t>
            </w:r>
          </w:p>
        </w:tc>
      </w:tr>
      <w:tr w:rsidR="002540AE" w:rsidRPr="00414EC2" w:rsidTr="00ED2D6F">
        <w:trPr>
          <w:trHeight w:val="12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E" w:rsidRPr="00414EC2" w:rsidRDefault="002540AE" w:rsidP="0091071E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E" w:rsidRPr="00414EC2" w:rsidRDefault="002540AE" w:rsidP="0091071E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 w:hint="eastAsia"/>
                <w:color w:val="000000"/>
                <w:kern w:val="0"/>
                <w:szCs w:val="24"/>
              </w:rPr>
              <w:t>Ｈ２５省エネルギー基準を満たす住宅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E" w:rsidRPr="00414EC2" w:rsidRDefault="002540AE" w:rsidP="0091071E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0AE" w:rsidRPr="00414EC2" w:rsidRDefault="002540AE" w:rsidP="0091071E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2540AE" w:rsidRPr="00414EC2" w:rsidTr="00ED2D6F">
        <w:trPr>
          <w:trHeight w:val="1200"/>
        </w:trPr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E" w:rsidRPr="00414EC2" w:rsidRDefault="002540AE" w:rsidP="0091071E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E" w:rsidRPr="00414EC2" w:rsidRDefault="002540AE" w:rsidP="0091071E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 w:hint="eastAsia"/>
                <w:color w:val="000000"/>
                <w:kern w:val="0"/>
                <w:szCs w:val="24"/>
              </w:rPr>
              <w:t>外壁・屋根における色彩の制限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E" w:rsidRPr="00414EC2" w:rsidRDefault="002540AE" w:rsidP="0091071E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0AE" w:rsidRPr="00414EC2" w:rsidRDefault="002540AE" w:rsidP="0091071E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540AE" w:rsidRPr="00414EC2" w:rsidTr="00ED2D6F">
        <w:trPr>
          <w:trHeight w:val="12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E" w:rsidRPr="00414EC2" w:rsidRDefault="002540AE" w:rsidP="0091071E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E" w:rsidRPr="00414EC2" w:rsidRDefault="002540AE" w:rsidP="0091071E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 w:hint="eastAsia"/>
                <w:color w:val="000000"/>
                <w:kern w:val="0"/>
                <w:szCs w:val="24"/>
              </w:rPr>
              <w:t>緑地率の最低限度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E" w:rsidRPr="00414EC2" w:rsidRDefault="002540AE" w:rsidP="0091071E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0AE" w:rsidRPr="00414EC2" w:rsidRDefault="002540AE" w:rsidP="0091071E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540AE" w:rsidRPr="00414EC2" w:rsidTr="00ED2D6F">
        <w:trPr>
          <w:trHeight w:val="12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E" w:rsidRPr="00414EC2" w:rsidRDefault="002540AE" w:rsidP="0091071E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E" w:rsidRPr="00414EC2" w:rsidRDefault="002540AE" w:rsidP="0091071E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 w:hint="eastAsia"/>
                <w:color w:val="000000"/>
                <w:kern w:val="0"/>
                <w:szCs w:val="24"/>
              </w:rPr>
              <w:t>屋外照明の設置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E" w:rsidRPr="00414EC2" w:rsidRDefault="002540AE" w:rsidP="0091071E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0AE" w:rsidRPr="00414EC2" w:rsidRDefault="002540AE" w:rsidP="0091071E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540AE" w:rsidRPr="00414EC2" w:rsidTr="00ED2D6F">
        <w:trPr>
          <w:trHeight w:val="1200"/>
        </w:trPr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E" w:rsidRPr="00414EC2" w:rsidRDefault="002540AE" w:rsidP="0091071E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E" w:rsidRPr="00414EC2" w:rsidRDefault="002540AE" w:rsidP="0091071E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 w:hint="eastAsia"/>
                <w:color w:val="000000"/>
                <w:kern w:val="0"/>
                <w:szCs w:val="24"/>
              </w:rPr>
              <w:t>緑地帯の壁面後退区域の緑化推進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E" w:rsidRPr="00414EC2" w:rsidRDefault="002540AE" w:rsidP="0091071E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0AE" w:rsidRPr="00414EC2" w:rsidRDefault="002540AE" w:rsidP="0091071E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14EC2">
              <w:rPr>
                <w:rFonts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002886" w:rsidRPr="000A1ED4" w:rsidRDefault="00002886" w:rsidP="009C15F3"/>
    <w:sectPr w:rsidR="00002886" w:rsidRPr="000A1ED4" w:rsidSect="00ED2D6F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46F" w:rsidRDefault="005B646F" w:rsidP="005B646F">
      <w:r>
        <w:separator/>
      </w:r>
    </w:p>
  </w:endnote>
  <w:endnote w:type="continuationSeparator" w:id="0">
    <w:p w:rsidR="005B646F" w:rsidRDefault="005B646F" w:rsidP="005B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46F" w:rsidRDefault="005B646F" w:rsidP="005B646F">
      <w:r>
        <w:separator/>
      </w:r>
    </w:p>
  </w:footnote>
  <w:footnote w:type="continuationSeparator" w:id="0">
    <w:p w:rsidR="005B646F" w:rsidRDefault="005B646F" w:rsidP="005B6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F3"/>
    <w:rsid w:val="00002886"/>
    <w:rsid w:val="000A1ED4"/>
    <w:rsid w:val="002540AE"/>
    <w:rsid w:val="005B646F"/>
    <w:rsid w:val="009C15F3"/>
    <w:rsid w:val="00ED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1048ED-1DFE-45D4-A858-4417600B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46F"/>
  </w:style>
  <w:style w:type="paragraph" w:styleId="a6">
    <w:name w:val="footer"/>
    <w:basedOn w:val="a"/>
    <w:link w:val="a7"/>
    <w:uiPriority w:val="99"/>
    <w:unhideWhenUsed/>
    <w:rsid w:val="005B6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kensen</dc:creator>
  <cp:keywords/>
  <dc:description/>
  <cp:lastModifiedBy> </cp:lastModifiedBy>
  <cp:revision>4</cp:revision>
  <dcterms:created xsi:type="dcterms:W3CDTF">2020-04-01T01:30:00Z</dcterms:created>
  <dcterms:modified xsi:type="dcterms:W3CDTF">2022-02-17T02:15:00Z</dcterms:modified>
</cp:coreProperties>
</file>