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33AB" w14:textId="77777777" w:rsidR="00D971BD" w:rsidRPr="008C7024" w:rsidRDefault="00D971BD" w:rsidP="00D971BD">
      <w:pPr>
        <w:overflowPunct w:val="0"/>
        <w:rPr>
          <w:rFonts w:ascii="ＭＳ 明朝" w:hAnsi="ＭＳ 明朝"/>
          <w:szCs w:val="24"/>
        </w:rPr>
      </w:pPr>
      <w:bookmarkStart w:id="0" w:name="OLE_LINK1"/>
      <w:bookmarkStart w:id="1" w:name="OLE_LINK11"/>
      <w:bookmarkStart w:id="2" w:name="OLE_LINK2"/>
      <w:bookmarkStart w:id="3" w:name="OLE_LINK31"/>
      <w:r w:rsidRPr="008C7024">
        <w:rPr>
          <w:rFonts w:ascii="ＭＳ 明朝" w:hAnsi="ＭＳ 明朝"/>
          <w:szCs w:val="24"/>
        </w:rPr>
        <w:t>様式第</w:t>
      </w:r>
      <w:r w:rsidR="002E7AEE" w:rsidRPr="008C7024">
        <w:rPr>
          <w:rFonts w:ascii="ＭＳ 明朝" w:hAnsi="ＭＳ 明朝" w:hint="eastAsia"/>
          <w:szCs w:val="24"/>
        </w:rPr>
        <w:t>３</w:t>
      </w:r>
      <w:r w:rsidRPr="008C7024">
        <w:rPr>
          <w:rFonts w:ascii="ＭＳ 明朝" w:hAnsi="ＭＳ 明朝"/>
          <w:szCs w:val="24"/>
        </w:rPr>
        <w:t>号</w:t>
      </w:r>
      <w:r w:rsidR="00312E9C" w:rsidRPr="008C7024">
        <w:rPr>
          <w:rFonts w:ascii="ＭＳ 明朝" w:hAnsi="ＭＳ 明朝"/>
          <w:szCs w:val="24"/>
        </w:rPr>
        <w:t>（</w:t>
      </w:r>
      <w:r w:rsidRPr="008C7024">
        <w:rPr>
          <w:rFonts w:ascii="ＭＳ 明朝" w:hAnsi="ＭＳ 明朝"/>
          <w:szCs w:val="24"/>
        </w:rPr>
        <w:t>第</w:t>
      </w:r>
      <w:r w:rsidR="002E7AEE" w:rsidRPr="008C7024">
        <w:rPr>
          <w:rFonts w:ascii="ＭＳ 明朝" w:hAnsi="ＭＳ 明朝" w:hint="eastAsia"/>
          <w:szCs w:val="24"/>
        </w:rPr>
        <w:t>９</w:t>
      </w:r>
      <w:r w:rsidRPr="008C7024">
        <w:rPr>
          <w:rFonts w:ascii="ＭＳ 明朝" w:hAnsi="ＭＳ 明朝"/>
          <w:szCs w:val="24"/>
        </w:rPr>
        <w:t>条関係</w:t>
      </w:r>
      <w:r w:rsidR="00312E9C" w:rsidRPr="008C7024">
        <w:rPr>
          <w:rFonts w:ascii="ＭＳ 明朝" w:hAnsi="ＭＳ 明朝"/>
          <w:szCs w:val="24"/>
        </w:rPr>
        <w:t>）</w:t>
      </w:r>
    </w:p>
    <w:p w14:paraId="0F6C2A8C" w14:textId="77777777" w:rsidR="00D971BD" w:rsidRPr="008C7024" w:rsidRDefault="00D971BD" w:rsidP="00D971BD">
      <w:pPr>
        <w:jc w:val="right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/>
          <w:szCs w:val="24"/>
        </w:rPr>
        <w:t>年　　月　　日</w:t>
      </w:r>
    </w:p>
    <w:p w14:paraId="43A9076A" w14:textId="77777777" w:rsidR="00D971BD" w:rsidRPr="008C7024" w:rsidRDefault="00D971BD" w:rsidP="00D971BD">
      <w:pPr>
        <w:ind w:firstLineChars="300" w:firstLine="720"/>
        <w:jc w:val="center"/>
        <w:rPr>
          <w:rFonts w:ascii="ＭＳ 明朝" w:hAnsi="ＭＳ 明朝"/>
          <w:kern w:val="2"/>
          <w:szCs w:val="24"/>
        </w:rPr>
      </w:pPr>
    </w:p>
    <w:p w14:paraId="468E3D15" w14:textId="77777777" w:rsidR="00D971BD" w:rsidRPr="008C7024" w:rsidRDefault="00B748B7" w:rsidP="00D971BD">
      <w:pPr>
        <w:ind w:firstLineChars="300" w:firstLine="720"/>
        <w:jc w:val="center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>見附市</w:t>
      </w:r>
      <w:r w:rsidR="00D971BD" w:rsidRPr="008C7024">
        <w:rPr>
          <w:rFonts w:ascii="ＭＳ 明朝" w:hAnsi="ＭＳ 明朝"/>
          <w:kern w:val="2"/>
          <w:szCs w:val="24"/>
        </w:rPr>
        <w:t>インターンシップ受入促進事業補助金</w:t>
      </w:r>
      <w:r w:rsidR="00D971BD" w:rsidRPr="008C7024">
        <w:rPr>
          <w:rFonts w:ascii="ＭＳ 明朝" w:hAnsi="ＭＳ 明朝" w:hint="eastAsia"/>
          <w:kern w:val="2"/>
          <w:szCs w:val="24"/>
        </w:rPr>
        <w:t>実績報告</w:t>
      </w:r>
      <w:r w:rsidR="00D971BD" w:rsidRPr="008C7024">
        <w:rPr>
          <w:rFonts w:ascii="ＭＳ 明朝" w:hAnsi="ＭＳ 明朝"/>
          <w:kern w:val="2"/>
          <w:szCs w:val="24"/>
        </w:rPr>
        <w:t>書</w:t>
      </w:r>
      <w:r w:rsidR="0042579A" w:rsidRPr="008C7024">
        <w:rPr>
          <w:rFonts w:ascii="ＭＳ 明朝" w:hAnsi="ＭＳ 明朝" w:hint="eastAsia"/>
          <w:kern w:val="2"/>
          <w:szCs w:val="24"/>
        </w:rPr>
        <w:t>兼請求書</w:t>
      </w:r>
    </w:p>
    <w:p w14:paraId="59CA24B8" w14:textId="77777777" w:rsidR="00D971BD" w:rsidRPr="008C7024" w:rsidRDefault="00D971BD" w:rsidP="00D971BD">
      <w:pPr>
        <w:textAlignment w:val="baseline"/>
        <w:rPr>
          <w:rFonts w:ascii="ＭＳ 明朝" w:hAnsi="ＭＳ 明朝"/>
          <w:szCs w:val="24"/>
        </w:rPr>
      </w:pPr>
    </w:p>
    <w:p w14:paraId="3AEF9BBC" w14:textId="77777777" w:rsidR="00D971BD" w:rsidRPr="008C7024" w:rsidRDefault="00312E9C" w:rsidP="00D971BD">
      <w:pPr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（</w:t>
      </w:r>
      <w:r w:rsidR="00D971BD" w:rsidRPr="008C7024">
        <w:rPr>
          <w:rFonts w:ascii="ＭＳ 明朝" w:hAnsi="ＭＳ 明朝" w:hint="eastAsia"/>
          <w:szCs w:val="24"/>
        </w:rPr>
        <w:t>宛先</w:t>
      </w:r>
      <w:r w:rsidRPr="008C7024">
        <w:rPr>
          <w:rFonts w:ascii="ＭＳ 明朝" w:hAnsi="ＭＳ 明朝" w:hint="eastAsia"/>
          <w:szCs w:val="24"/>
        </w:rPr>
        <w:t>）</w:t>
      </w:r>
      <w:r w:rsidR="00D971BD" w:rsidRPr="008C7024">
        <w:rPr>
          <w:rFonts w:ascii="ＭＳ 明朝" w:hAnsi="ＭＳ 明朝" w:hint="eastAsia"/>
          <w:szCs w:val="24"/>
        </w:rPr>
        <w:t>見附</w:t>
      </w:r>
      <w:r w:rsidR="00D971BD" w:rsidRPr="008C7024">
        <w:rPr>
          <w:rFonts w:ascii="ＭＳ 明朝" w:hAnsi="ＭＳ 明朝"/>
          <w:szCs w:val="24"/>
        </w:rPr>
        <w:t>市長</w:t>
      </w:r>
    </w:p>
    <w:p w14:paraId="15363C90" w14:textId="77777777" w:rsidR="00D971BD" w:rsidRPr="008C7024" w:rsidRDefault="00D971BD" w:rsidP="00D971BD">
      <w:pPr>
        <w:ind w:leftChars="1562" w:left="3749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所在地</w:t>
      </w:r>
    </w:p>
    <w:p w14:paraId="5CBE1BCE" w14:textId="77777777" w:rsidR="00D971BD" w:rsidRPr="008C7024" w:rsidRDefault="00D971BD" w:rsidP="00D971BD">
      <w:pPr>
        <w:ind w:leftChars="1562" w:left="3749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企業等の</w:t>
      </w:r>
      <w:r w:rsidRPr="008C7024">
        <w:rPr>
          <w:rFonts w:ascii="ＭＳ 明朝" w:hAnsi="ＭＳ 明朝"/>
          <w:szCs w:val="24"/>
        </w:rPr>
        <w:t>名称</w:t>
      </w:r>
    </w:p>
    <w:p w14:paraId="043D9039" w14:textId="77777777" w:rsidR="00D971BD" w:rsidRPr="008C7024" w:rsidRDefault="00D971BD" w:rsidP="00D971BD">
      <w:pPr>
        <w:ind w:leftChars="1562" w:left="3749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代表者の職及び</w:t>
      </w:r>
      <w:r w:rsidRPr="008C7024">
        <w:rPr>
          <w:rFonts w:ascii="ＭＳ 明朝" w:hAnsi="ＭＳ 明朝"/>
          <w:szCs w:val="24"/>
        </w:rPr>
        <w:t>氏名</w:t>
      </w:r>
    </w:p>
    <w:p w14:paraId="48D27AC7" w14:textId="77777777" w:rsidR="00D971BD" w:rsidRPr="008C7024" w:rsidRDefault="00D971BD" w:rsidP="00D971BD">
      <w:pPr>
        <w:jc w:val="center"/>
        <w:textAlignment w:val="baseline"/>
        <w:rPr>
          <w:rFonts w:ascii="ＭＳ 明朝" w:hAnsi="ＭＳ 明朝"/>
          <w:szCs w:val="24"/>
        </w:rPr>
      </w:pPr>
    </w:p>
    <w:p w14:paraId="4DBCF43E" w14:textId="77777777" w:rsidR="00D971BD" w:rsidRPr="008C7024" w:rsidRDefault="00D971BD" w:rsidP="00D971BD">
      <w:pPr>
        <w:ind w:firstLineChars="66" w:firstLine="158"/>
        <w:textAlignment w:val="baseline"/>
        <w:rPr>
          <w:rFonts w:ascii="ＭＳ 明朝" w:hAnsi="ＭＳ 明朝"/>
          <w:kern w:val="2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 xml:space="preserve">　　　　</w:t>
      </w:r>
      <w:r w:rsidRPr="008C7024">
        <w:rPr>
          <w:rFonts w:ascii="ＭＳ 明朝" w:hAnsi="ＭＳ 明朝"/>
          <w:kern w:val="2"/>
          <w:szCs w:val="24"/>
        </w:rPr>
        <w:t>年</w:t>
      </w:r>
      <w:r w:rsidRPr="008C7024">
        <w:rPr>
          <w:rFonts w:ascii="ＭＳ 明朝" w:hAnsi="ＭＳ 明朝" w:hint="eastAsia"/>
          <w:kern w:val="2"/>
          <w:szCs w:val="24"/>
        </w:rPr>
        <w:t xml:space="preserve">　　</w:t>
      </w:r>
      <w:r w:rsidRPr="008C7024">
        <w:rPr>
          <w:rFonts w:ascii="ＭＳ 明朝" w:hAnsi="ＭＳ 明朝"/>
          <w:kern w:val="2"/>
          <w:szCs w:val="24"/>
        </w:rPr>
        <w:t>月</w:t>
      </w:r>
      <w:r w:rsidRPr="008C7024">
        <w:rPr>
          <w:rFonts w:ascii="ＭＳ 明朝" w:hAnsi="ＭＳ 明朝" w:hint="eastAsia"/>
          <w:kern w:val="2"/>
          <w:szCs w:val="24"/>
        </w:rPr>
        <w:t xml:space="preserve">　　</w:t>
      </w:r>
      <w:r w:rsidRPr="008C7024">
        <w:rPr>
          <w:rFonts w:ascii="ＭＳ 明朝" w:hAnsi="ＭＳ 明朝"/>
          <w:kern w:val="2"/>
          <w:szCs w:val="24"/>
        </w:rPr>
        <w:t>日付け</w:t>
      </w:r>
      <w:r w:rsidR="00182F11">
        <w:rPr>
          <w:rFonts w:ascii="ＭＳ 明朝" w:hAnsi="ＭＳ 明朝" w:hint="eastAsia"/>
          <w:kern w:val="2"/>
          <w:szCs w:val="24"/>
        </w:rPr>
        <w:t xml:space="preserve">　　　</w:t>
      </w:r>
      <w:r w:rsidRPr="008C7024">
        <w:rPr>
          <w:rFonts w:ascii="ＭＳ 明朝" w:hAnsi="ＭＳ 明朝"/>
          <w:kern w:val="2"/>
          <w:szCs w:val="24"/>
        </w:rPr>
        <w:t>第</w:t>
      </w:r>
      <w:r w:rsidRPr="008C7024">
        <w:rPr>
          <w:rFonts w:ascii="ＭＳ 明朝" w:hAnsi="ＭＳ 明朝" w:hint="eastAsia"/>
          <w:kern w:val="2"/>
          <w:szCs w:val="24"/>
        </w:rPr>
        <w:t xml:space="preserve">　　　　</w:t>
      </w:r>
      <w:r w:rsidRPr="008C7024">
        <w:rPr>
          <w:rFonts w:ascii="ＭＳ 明朝" w:hAnsi="ＭＳ 明朝"/>
          <w:kern w:val="2"/>
          <w:szCs w:val="24"/>
        </w:rPr>
        <w:t>号で交付決定の通知を受けた</w:t>
      </w:r>
      <w:r w:rsidR="00B56242" w:rsidRPr="008C7024">
        <w:rPr>
          <w:rFonts w:ascii="ＭＳ 明朝" w:hAnsi="ＭＳ 明朝" w:hint="eastAsia"/>
          <w:kern w:val="2"/>
          <w:szCs w:val="24"/>
        </w:rPr>
        <w:t>見附市</w:t>
      </w:r>
      <w:r w:rsidRPr="008C7024">
        <w:rPr>
          <w:rFonts w:ascii="ＭＳ 明朝" w:hAnsi="ＭＳ 明朝"/>
          <w:kern w:val="2"/>
          <w:szCs w:val="24"/>
        </w:rPr>
        <w:t>インターンシップ受入促進</w:t>
      </w:r>
      <w:r w:rsidRPr="008C7024">
        <w:rPr>
          <w:rFonts w:ascii="ＭＳ 明朝" w:hAnsi="ＭＳ 明朝" w:hint="eastAsia"/>
          <w:kern w:val="2"/>
          <w:szCs w:val="24"/>
        </w:rPr>
        <w:t>事業</w:t>
      </w:r>
      <w:r w:rsidRPr="008C7024">
        <w:rPr>
          <w:rFonts w:ascii="ＭＳ 明朝" w:hAnsi="ＭＳ 明朝"/>
          <w:kern w:val="2"/>
          <w:szCs w:val="24"/>
        </w:rPr>
        <w:t>補助金について、補助対象事業が完了したので、</w:t>
      </w:r>
      <w:r w:rsidR="00B56242" w:rsidRPr="008C7024">
        <w:rPr>
          <w:rFonts w:ascii="ＭＳ 明朝" w:hAnsi="ＭＳ 明朝" w:hint="eastAsia"/>
          <w:kern w:val="2"/>
          <w:szCs w:val="24"/>
        </w:rPr>
        <w:t>見附市</w:t>
      </w:r>
      <w:r w:rsidRPr="008C7024">
        <w:rPr>
          <w:rFonts w:ascii="ＭＳ 明朝" w:hAnsi="ＭＳ 明朝"/>
          <w:kern w:val="2"/>
          <w:szCs w:val="24"/>
        </w:rPr>
        <w:t>インターンシップ受入促進</w:t>
      </w:r>
      <w:r w:rsidRPr="008C7024">
        <w:rPr>
          <w:rFonts w:ascii="ＭＳ 明朝" w:hAnsi="ＭＳ 明朝" w:hint="eastAsia"/>
          <w:kern w:val="2"/>
          <w:szCs w:val="24"/>
        </w:rPr>
        <w:t>事業</w:t>
      </w:r>
      <w:r w:rsidRPr="008C7024">
        <w:rPr>
          <w:rFonts w:ascii="ＭＳ 明朝" w:hAnsi="ＭＳ 明朝"/>
          <w:kern w:val="2"/>
          <w:szCs w:val="24"/>
        </w:rPr>
        <w:t>補助金交付要綱第</w:t>
      </w:r>
      <w:r w:rsidR="00AA10EE" w:rsidRPr="008C7024">
        <w:rPr>
          <w:rFonts w:ascii="ＭＳ 明朝" w:hAnsi="ＭＳ 明朝" w:hint="eastAsia"/>
          <w:kern w:val="2"/>
          <w:szCs w:val="24"/>
        </w:rPr>
        <w:t>９</w:t>
      </w:r>
      <w:r w:rsidRPr="008C7024">
        <w:rPr>
          <w:rFonts w:ascii="ＭＳ 明朝" w:hAnsi="ＭＳ 明朝"/>
          <w:kern w:val="2"/>
          <w:szCs w:val="24"/>
        </w:rPr>
        <w:t>条の規定により報告します。</w:t>
      </w:r>
    </w:p>
    <w:p w14:paraId="64F2C118" w14:textId="77777777" w:rsidR="00D971BD" w:rsidRPr="008C7024" w:rsidRDefault="00D971BD" w:rsidP="00D971BD">
      <w:pPr>
        <w:textAlignment w:val="baseline"/>
        <w:rPr>
          <w:rFonts w:ascii="ＭＳ 明朝" w:hAnsi="ＭＳ 明朝"/>
          <w:szCs w:val="24"/>
        </w:rPr>
      </w:pPr>
    </w:p>
    <w:p w14:paraId="4FE69600" w14:textId="77777777" w:rsidR="00D971BD" w:rsidRPr="008C7024" w:rsidRDefault="00D971BD" w:rsidP="00D971BD">
      <w:pPr>
        <w:pStyle w:val="a6"/>
        <w:autoSpaceDE w:val="0"/>
        <w:autoSpaceDN w:val="0"/>
        <w:rPr>
          <w:sz w:val="24"/>
          <w:szCs w:val="24"/>
        </w:rPr>
      </w:pPr>
      <w:r w:rsidRPr="008C7024">
        <w:rPr>
          <w:sz w:val="24"/>
          <w:szCs w:val="24"/>
        </w:rPr>
        <w:t>記</w:t>
      </w:r>
    </w:p>
    <w:p w14:paraId="5C15677F" w14:textId="77777777" w:rsidR="00D971BD" w:rsidRPr="008C7024" w:rsidRDefault="006E3021" w:rsidP="00D971BD">
      <w:pPr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>１</w:t>
      </w:r>
      <w:r w:rsidR="00D971BD" w:rsidRPr="008C7024">
        <w:rPr>
          <w:rFonts w:ascii="ＭＳ 明朝" w:hAnsi="ＭＳ 明朝"/>
          <w:kern w:val="2"/>
          <w:szCs w:val="24"/>
        </w:rPr>
        <w:t xml:space="preserve">　事業計画</w:t>
      </w: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4682"/>
      </w:tblGrid>
      <w:tr w:rsidR="00993BB1" w:rsidRPr="008C7024" w14:paraId="7ABA652D" w14:textId="77777777" w:rsidTr="00554300">
        <w:trPr>
          <w:trHeight w:val="107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069C0" w14:textId="77777777" w:rsidR="00D971BD" w:rsidRPr="008C7024" w:rsidRDefault="00D971BD" w:rsidP="00D971BD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kern w:val="2"/>
                <w:szCs w:val="24"/>
              </w:rPr>
              <w:t>実施状況</w:t>
            </w:r>
            <w:r w:rsidRPr="008C7024">
              <w:rPr>
                <w:rFonts w:ascii="ＭＳ 明朝" w:hAnsi="ＭＳ 明朝"/>
                <w:kern w:val="2"/>
                <w:szCs w:val="24"/>
              </w:rPr>
              <w:t>及び効果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55B2D5" w14:textId="77777777" w:rsidR="00D971BD" w:rsidRPr="008C7024" w:rsidRDefault="00D971BD" w:rsidP="004B38DF">
            <w:pPr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73EB2C85" w14:textId="77777777" w:rsidTr="004B38DF">
        <w:trPr>
          <w:trHeight w:val="68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C85A58" w14:textId="77777777" w:rsidR="00D971BD" w:rsidRPr="008C7024" w:rsidRDefault="00D971BD" w:rsidP="004B38DF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実施期間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ECA7F" w14:textId="77777777" w:rsidR="00D971BD" w:rsidRPr="008C7024" w:rsidRDefault="00D971BD" w:rsidP="00AA10EE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 xml:space="preserve">　年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>月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 xml:space="preserve">　日　　～　　年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 xml:space="preserve">月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>日</w:t>
            </w:r>
          </w:p>
        </w:tc>
      </w:tr>
      <w:tr w:rsidR="00993BB1" w:rsidRPr="008C7024" w14:paraId="2045FDF0" w14:textId="77777777" w:rsidTr="00554300">
        <w:trPr>
          <w:trHeight w:val="143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17E7F9" w14:textId="77777777" w:rsidR="00D971BD" w:rsidRPr="008C7024" w:rsidRDefault="00D971BD" w:rsidP="00D971BD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実施内容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02B0676" w14:textId="77777777" w:rsidR="00D971BD" w:rsidRPr="008C7024" w:rsidRDefault="00312E9C" w:rsidP="004B38DF">
            <w:pPr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（</w:t>
            </w:r>
            <w:r w:rsidR="00D971BD" w:rsidRPr="008C7024">
              <w:rPr>
                <w:rFonts w:ascii="ＭＳ 明朝" w:hAnsi="ＭＳ 明朝"/>
                <w:kern w:val="2"/>
                <w:szCs w:val="24"/>
              </w:rPr>
              <w:t>インターンシップの実施内容を具体的に記載</w:t>
            </w:r>
            <w:r w:rsidRPr="008C7024">
              <w:rPr>
                <w:rFonts w:ascii="ＭＳ 明朝" w:hAnsi="ＭＳ 明朝"/>
                <w:kern w:val="2"/>
                <w:szCs w:val="24"/>
              </w:rPr>
              <w:t>）</w:t>
            </w:r>
          </w:p>
          <w:p w14:paraId="1DA3AFE4" w14:textId="77777777" w:rsidR="00D971BD" w:rsidRPr="008C7024" w:rsidRDefault="00D971BD" w:rsidP="004B38DF">
            <w:pPr>
              <w:rPr>
                <w:rFonts w:ascii="ＭＳ 明朝" w:hAnsi="ＭＳ 明朝"/>
                <w:kern w:val="2"/>
                <w:szCs w:val="24"/>
              </w:rPr>
            </w:pPr>
          </w:p>
          <w:p w14:paraId="2B9F7B32" w14:textId="77777777" w:rsidR="00D971BD" w:rsidRPr="008C7024" w:rsidRDefault="00D971BD" w:rsidP="004B38DF">
            <w:pPr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6FC53E15" w14:textId="77777777" w:rsidTr="004B38DF">
        <w:trPr>
          <w:trHeight w:val="62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2BB2AF" w14:textId="77777777" w:rsidR="00D971BD" w:rsidRPr="008C7024" w:rsidRDefault="00D971BD" w:rsidP="004B38DF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受入人数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72BCE3" w14:textId="77777777" w:rsidR="00D971BD" w:rsidRPr="008C7024" w:rsidRDefault="00D971BD" w:rsidP="008C7024">
            <w:pPr>
              <w:ind w:leftChars="130" w:left="312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kern w:val="2"/>
                <w:szCs w:val="24"/>
              </w:rPr>
              <w:t xml:space="preserve">計　　　　　　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>人</w:t>
            </w:r>
            <w:r w:rsidRPr="008C7024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 w:rsidR="00312E9C" w:rsidRPr="008C7024">
              <w:rPr>
                <w:rFonts w:ascii="ＭＳ 明朝" w:hAnsi="ＭＳ 明朝" w:hint="eastAsia"/>
                <w:kern w:val="2"/>
                <w:szCs w:val="24"/>
              </w:rPr>
              <w:t>（</w:t>
            </w:r>
            <w:r w:rsidRPr="008C7024">
              <w:rPr>
                <w:rFonts w:ascii="ＭＳ 明朝" w:hAnsi="ＭＳ 明朝" w:hint="eastAsia"/>
                <w:kern w:val="2"/>
                <w:szCs w:val="24"/>
              </w:rPr>
              <w:t>別紙　受入者名簿のとおり</w:t>
            </w:r>
            <w:r w:rsidR="00312E9C" w:rsidRPr="008C7024">
              <w:rPr>
                <w:rFonts w:ascii="ＭＳ 明朝" w:hAnsi="ＭＳ 明朝" w:hint="eastAsia"/>
                <w:kern w:val="2"/>
                <w:szCs w:val="24"/>
              </w:rPr>
              <w:t>）</w:t>
            </w:r>
          </w:p>
        </w:tc>
      </w:tr>
      <w:tr w:rsidR="00993BB1" w:rsidRPr="008C7024" w14:paraId="6959FE7D" w14:textId="77777777" w:rsidTr="004B38DF">
        <w:trPr>
          <w:trHeight w:val="62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EBA1F0" w14:textId="77777777" w:rsidR="00D971BD" w:rsidRPr="008C7024" w:rsidRDefault="00D971BD" w:rsidP="004B38DF">
            <w:pPr>
              <w:jc w:val="both"/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補助金申請額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06D32" w14:textId="77777777" w:rsidR="00D971BD" w:rsidRPr="008C7024" w:rsidRDefault="00D971BD" w:rsidP="004B38DF">
            <w:pPr>
              <w:ind w:leftChars="130" w:left="312" w:firstLineChars="800" w:firstLine="1920"/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 w:hint="eastAsia"/>
                <w:kern w:val="2"/>
                <w:szCs w:val="24"/>
              </w:rPr>
              <w:t>円</w:t>
            </w:r>
          </w:p>
        </w:tc>
      </w:tr>
      <w:tr w:rsidR="00993BB1" w:rsidRPr="008C7024" w14:paraId="5DEEC00D" w14:textId="77777777" w:rsidTr="004B38DF">
        <w:trPr>
          <w:trHeight w:val="14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84EDD5" w14:textId="77777777" w:rsidR="00D971BD" w:rsidRPr="008C7024" w:rsidRDefault="00D971BD" w:rsidP="004B38DF">
            <w:pPr>
              <w:jc w:val="both"/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添付書類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A4D7D9" w14:textId="77777777" w:rsidR="00182F11" w:rsidRDefault="00D971BD" w:rsidP="004B38DF">
            <w:pPr>
              <w:jc w:val="both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182F11">
              <w:rPr>
                <w:rFonts w:ascii="ＭＳ 明朝" w:hAnsi="ＭＳ 明朝" w:hint="eastAsia"/>
                <w:noProof/>
                <w:sz w:val="22"/>
                <w:szCs w:val="22"/>
              </w:rPr>
              <w:t>□補助</w:t>
            </w:r>
            <w:r w:rsidR="003917C6" w:rsidRPr="00182F11">
              <w:rPr>
                <w:rFonts w:ascii="ＭＳ 明朝" w:hAnsi="ＭＳ 明朝" w:hint="eastAsia"/>
                <w:noProof/>
                <w:sz w:val="22"/>
                <w:szCs w:val="22"/>
              </w:rPr>
              <w:t>対象経費</w:t>
            </w:r>
            <w:r w:rsidRPr="00182F11">
              <w:rPr>
                <w:rFonts w:ascii="ＭＳ 明朝" w:hAnsi="ＭＳ 明朝" w:hint="eastAsia"/>
                <w:noProof/>
                <w:sz w:val="22"/>
                <w:szCs w:val="22"/>
              </w:rPr>
              <w:t>の</w:t>
            </w:r>
            <w:r w:rsidRPr="00182F11">
              <w:rPr>
                <w:rFonts w:ascii="ＭＳ 明朝" w:hAnsi="ＭＳ 明朝" w:hint="eastAsia"/>
                <w:sz w:val="22"/>
                <w:szCs w:val="22"/>
              </w:rPr>
              <w:t>内訳書</w:t>
            </w:r>
            <w:r w:rsidR="00312E9C" w:rsidRPr="00182F11">
              <w:rPr>
                <w:rFonts w:ascii="ＭＳ 明朝" w:hAnsi="ＭＳ 明朝"/>
                <w:sz w:val="22"/>
                <w:szCs w:val="22"/>
              </w:rPr>
              <w:t>（</w:t>
            </w:r>
            <w:r w:rsidRPr="00182F11">
              <w:rPr>
                <w:rFonts w:ascii="ＭＳ 明朝" w:hAnsi="ＭＳ 明朝" w:hint="eastAsia"/>
                <w:sz w:val="22"/>
                <w:szCs w:val="22"/>
              </w:rPr>
              <w:t>別紙　受入者名簿のとおり</w:t>
            </w:r>
            <w:r w:rsidR="00312E9C" w:rsidRPr="00182F11">
              <w:rPr>
                <w:rFonts w:ascii="ＭＳ 明朝" w:hAnsi="ＭＳ 明朝"/>
                <w:sz w:val="22"/>
                <w:szCs w:val="22"/>
              </w:rPr>
              <w:t>）</w:t>
            </w:r>
          </w:p>
          <w:p w14:paraId="18F98703" w14:textId="77777777" w:rsidR="00D971BD" w:rsidRDefault="00182F11" w:rsidP="004B38DF">
            <w:pPr>
              <w:jc w:val="both"/>
              <w:textAlignment w:val="baseline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82F11">
              <w:rPr>
                <w:rFonts w:ascii="ＭＳ 明朝" w:hAnsi="ＭＳ 明朝" w:hint="eastAsia"/>
                <w:noProof/>
                <w:sz w:val="22"/>
                <w:szCs w:val="22"/>
              </w:rPr>
              <w:t>補助対象経費に係る領収書の写し</w:t>
            </w:r>
          </w:p>
          <w:p w14:paraId="37BD3623" w14:textId="77777777" w:rsidR="00182F11" w:rsidRPr="00182F11" w:rsidRDefault="00182F11" w:rsidP="00182F11">
            <w:pPr>
              <w:ind w:left="317" w:rightChars="73" w:right="175" w:hangingChars="144" w:hanging="317"/>
              <w:jc w:val="both"/>
              <w:textAlignment w:val="baseline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182F11">
              <w:rPr>
                <w:rFonts w:ascii="ＭＳ 明朝" w:hAnsi="ＭＳ 明朝" w:hint="eastAsia"/>
                <w:noProof/>
                <w:sz w:val="22"/>
                <w:szCs w:val="22"/>
              </w:rPr>
              <w:t>振込先口座の通帳の写し（金融機関名、支店名、預金種別、口座番号、口座名義人がわかるもの）</w:t>
            </w:r>
          </w:p>
          <w:p w14:paraId="70D2B175" w14:textId="77777777" w:rsidR="00D971BD" w:rsidRPr="008C7024" w:rsidRDefault="00D971BD" w:rsidP="004B38DF">
            <w:pPr>
              <w:jc w:val="both"/>
              <w:textAlignment w:val="baseline"/>
              <w:rPr>
                <w:rFonts w:ascii="ＭＳ 明朝" w:hAnsi="ＭＳ 明朝"/>
                <w:kern w:val="2"/>
                <w:szCs w:val="24"/>
              </w:rPr>
            </w:pPr>
            <w:r w:rsidRPr="00182F11">
              <w:rPr>
                <w:rFonts w:ascii="ＭＳ 明朝" w:hAnsi="ＭＳ 明朝" w:hint="eastAsia"/>
                <w:noProof/>
                <w:sz w:val="22"/>
                <w:szCs w:val="22"/>
              </w:rPr>
              <w:t>□</w:t>
            </w:r>
            <w:r w:rsidRPr="00182F11">
              <w:rPr>
                <w:rFonts w:ascii="ＭＳ 明朝" w:hAnsi="ＭＳ 明朝"/>
                <w:sz w:val="22"/>
                <w:szCs w:val="22"/>
              </w:rPr>
              <w:t>その他市長が必要と認める書類</w:t>
            </w:r>
          </w:p>
        </w:tc>
      </w:tr>
      <w:tr w:rsidR="00993BB1" w:rsidRPr="008C7024" w14:paraId="7C72193B" w14:textId="77777777" w:rsidTr="004B38DF">
        <w:trPr>
          <w:trHeight w:val="32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A97F4" w14:textId="77777777" w:rsidR="00D971BD" w:rsidRPr="008C7024" w:rsidRDefault="00D971BD" w:rsidP="004B38DF">
            <w:pPr>
              <w:spacing w:line="220" w:lineRule="exact"/>
              <w:jc w:val="both"/>
              <w:rPr>
                <w:rFonts w:ascii="ＭＳ 明朝" w:hAnsi="ＭＳ 明朝"/>
                <w:noProof/>
                <w:szCs w:val="24"/>
              </w:rPr>
            </w:pPr>
            <w:r w:rsidRPr="008C7024">
              <w:rPr>
                <w:rFonts w:ascii="ＭＳ 明朝" w:hAnsi="ＭＳ 明朝" w:hint="eastAsia"/>
                <w:noProof/>
                <w:szCs w:val="24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B42E53" w14:textId="77777777" w:rsidR="00D971BD" w:rsidRPr="008C7024" w:rsidRDefault="00D971BD" w:rsidP="004B38DF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21952" w14:textId="77777777" w:rsidR="00D971BD" w:rsidRPr="008C7024" w:rsidRDefault="00D971BD" w:rsidP="004B38DF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40033B6C" w14:textId="77777777" w:rsidTr="004B38DF">
        <w:trPr>
          <w:trHeight w:val="32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3EE059" w14:textId="77777777" w:rsidR="00D971BD" w:rsidRPr="008C7024" w:rsidRDefault="00D971BD" w:rsidP="004B38DF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1902C" w14:textId="77777777" w:rsidR="00D971BD" w:rsidRPr="008C7024" w:rsidRDefault="00D971BD" w:rsidP="004B38DF">
            <w:pPr>
              <w:jc w:val="both"/>
              <w:textAlignment w:val="baseline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noProof/>
                <w:szCs w:val="24"/>
              </w:rPr>
              <w:t>職名及び</w:t>
            </w:r>
            <w:r w:rsidRPr="008C7024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74B9A8" w14:textId="77777777" w:rsidR="00D971BD" w:rsidRPr="008C7024" w:rsidRDefault="00D971BD" w:rsidP="004B38DF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5BA9DCB1" w14:textId="77777777" w:rsidTr="004B38DF">
        <w:trPr>
          <w:trHeight w:val="32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70B6C75" w14:textId="77777777" w:rsidR="00D971BD" w:rsidRPr="008C7024" w:rsidRDefault="00D971BD" w:rsidP="004B38DF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4CB69E" w14:textId="77777777" w:rsidR="00D971BD" w:rsidRPr="008C7024" w:rsidRDefault="00D971BD" w:rsidP="004B38DF">
            <w:pPr>
              <w:jc w:val="both"/>
              <w:textAlignment w:val="baseline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電話番号</w:t>
            </w:r>
            <w:r w:rsidR="00312E9C" w:rsidRPr="008C7024">
              <w:rPr>
                <w:rFonts w:ascii="ＭＳ 明朝" w:hAnsi="ＭＳ 明朝" w:hint="eastAsia"/>
                <w:szCs w:val="24"/>
              </w:rPr>
              <w:t>（</w:t>
            </w:r>
            <w:r w:rsidRPr="008C7024">
              <w:rPr>
                <w:rFonts w:ascii="ＭＳ 明朝" w:hAnsi="ＭＳ 明朝"/>
                <w:szCs w:val="24"/>
              </w:rPr>
              <w:t>FAX</w:t>
            </w:r>
            <w:r w:rsidRPr="008C7024">
              <w:rPr>
                <w:rFonts w:ascii="ＭＳ 明朝" w:hAnsi="ＭＳ 明朝" w:hint="eastAsia"/>
                <w:szCs w:val="24"/>
              </w:rPr>
              <w:t>番号</w:t>
            </w:r>
            <w:r w:rsidR="00312E9C" w:rsidRPr="008C7024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6BDBD" w14:textId="77777777" w:rsidR="00D971BD" w:rsidRPr="008C7024" w:rsidRDefault="00D971BD" w:rsidP="004B38DF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3732DF9F" w14:textId="77777777" w:rsidTr="004B38DF">
        <w:trPr>
          <w:trHeight w:val="32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454C2" w14:textId="77777777" w:rsidR="00D971BD" w:rsidRPr="008C7024" w:rsidRDefault="00D971BD" w:rsidP="004B38DF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463E0" w14:textId="77777777" w:rsidR="00D971BD" w:rsidRPr="008C7024" w:rsidRDefault="00D971BD" w:rsidP="004B38DF">
            <w:pPr>
              <w:jc w:val="both"/>
              <w:textAlignment w:val="baseline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noProof/>
                <w:szCs w:val="24"/>
              </w:rPr>
              <w:t>メールアドレス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87A92" w14:textId="77777777" w:rsidR="00D971BD" w:rsidRPr="008C7024" w:rsidRDefault="00D971BD" w:rsidP="004B38DF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</w:tbl>
    <w:p w14:paraId="35B9B386" w14:textId="77777777" w:rsidR="00D971BD" w:rsidRPr="008C7024" w:rsidRDefault="00D971BD" w:rsidP="00D971BD">
      <w:pPr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>※受入人数は、補助対象事業に該当する学生等の人数を記載すること。</w:t>
      </w:r>
    </w:p>
    <w:p w14:paraId="3028F093" w14:textId="77777777" w:rsidR="008C7024" w:rsidRPr="008C7024" w:rsidRDefault="008C7024" w:rsidP="008C7024">
      <w:pPr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lastRenderedPageBreak/>
        <w:t xml:space="preserve">２　</w:t>
      </w:r>
      <w:r w:rsidRPr="008C7024">
        <w:rPr>
          <w:rFonts w:ascii="ＭＳ 明朝" w:hAnsi="ＭＳ 明朝"/>
          <w:szCs w:val="24"/>
        </w:rPr>
        <w:t>振り込み</w:t>
      </w:r>
      <w:r w:rsidRPr="008C7024">
        <w:rPr>
          <w:rFonts w:ascii="ＭＳ 明朝" w:hAnsi="ＭＳ 明朝" w:hint="eastAsia"/>
          <w:szCs w:val="24"/>
        </w:rPr>
        <w:t>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855"/>
      </w:tblGrid>
      <w:tr w:rsidR="008C7024" w:rsidRPr="008C7024" w14:paraId="05BC41D2" w14:textId="77777777" w:rsidTr="00567902">
        <w:trPr>
          <w:trHeight w:val="850"/>
        </w:trPr>
        <w:tc>
          <w:tcPr>
            <w:tcW w:w="1980" w:type="dxa"/>
            <w:vAlign w:val="center"/>
          </w:tcPr>
          <w:p w14:paraId="2DA20986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6855" w:type="dxa"/>
            <w:vAlign w:val="center"/>
          </w:tcPr>
          <w:p w14:paraId="3C543684" w14:textId="77777777" w:rsidR="008C7024" w:rsidRPr="008C7024" w:rsidRDefault="008C7024" w:rsidP="00567902">
            <w:pPr>
              <w:ind w:leftChars="188" w:left="451"/>
              <w:rPr>
                <w:rFonts w:ascii="ＭＳ 明朝" w:hAnsi="ＭＳ 明朝"/>
                <w:szCs w:val="24"/>
              </w:rPr>
            </w:pPr>
          </w:p>
        </w:tc>
      </w:tr>
      <w:tr w:rsidR="008C7024" w:rsidRPr="008C7024" w14:paraId="760E8809" w14:textId="77777777" w:rsidTr="00567902">
        <w:trPr>
          <w:trHeight w:val="850"/>
        </w:trPr>
        <w:tc>
          <w:tcPr>
            <w:tcW w:w="1980" w:type="dxa"/>
            <w:vAlign w:val="center"/>
          </w:tcPr>
          <w:p w14:paraId="2235BCEE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本・支店名</w:t>
            </w:r>
          </w:p>
        </w:tc>
        <w:tc>
          <w:tcPr>
            <w:tcW w:w="6855" w:type="dxa"/>
            <w:vAlign w:val="center"/>
          </w:tcPr>
          <w:p w14:paraId="029DAD50" w14:textId="77777777" w:rsidR="008C7024" w:rsidRPr="008C7024" w:rsidRDefault="008C7024" w:rsidP="00567902">
            <w:pPr>
              <w:ind w:leftChars="188" w:left="451"/>
              <w:rPr>
                <w:rFonts w:ascii="ＭＳ 明朝" w:hAnsi="ＭＳ 明朝"/>
                <w:szCs w:val="24"/>
              </w:rPr>
            </w:pPr>
          </w:p>
        </w:tc>
      </w:tr>
      <w:tr w:rsidR="008C7024" w:rsidRPr="008C7024" w14:paraId="1626CF69" w14:textId="77777777" w:rsidTr="00567902">
        <w:trPr>
          <w:trHeight w:val="850"/>
        </w:trPr>
        <w:tc>
          <w:tcPr>
            <w:tcW w:w="1980" w:type="dxa"/>
            <w:vAlign w:val="center"/>
          </w:tcPr>
          <w:p w14:paraId="2685C765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6855" w:type="dxa"/>
            <w:vAlign w:val="center"/>
          </w:tcPr>
          <w:p w14:paraId="753F3D7D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普　通　　・　　当　座</w:t>
            </w:r>
          </w:p>
        </w:tc>
      </w:tr>
      <w:tr w:rsidR="008C7024" w:rsidRPr="008C7024" w14:paraId="4B94B149" w14:textId="77777777" w:rsidTr="00567902">
        <w:trPr>
          <w:trHeight w:val="85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9EFB14E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6855" w:type="dxa"/>
            <w:tcBorders>
              <w:bottom w:val="single" w:sz="4" w:space="0" w:color="auto"/>
            </w:tcBorders>
            <w:vAlign w:val="center"/>
          </w:tcPr>
          <w:p w14:paraId="2B71E616" w14:textId="77777777" w:rsidR="008C7024" w:rsidRPr="008C7024" w:rsidRDefault="008C7024" w:rsidP="00567902">
            <w:pPr>
              <w:ind w:leftChars="188" w:left="451"/>
              <w:rPr>
                <w:rFonts w:ascii="ＭＳ 明朝" w:hAnsi="ＭＳ 明朝"/>
                <w:szCs w:val="24"/>
              </w:rPr>
            </w:pPr>
          </w:p>
        </w:tc>
      </w:tr>
      <w:tr w:rsidR="008C7024" w:rsidRPr="008C7024" w14:paraId="40FF7FDE" w14:textId="77777777" w:rsidTr="00567902">
        <w:trPr>
          <w:trHeight w:val="454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2620873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855" w:type="dxa"/>
            <w:tcBorders>
              <w:bottom w:val="dashed" w:sz="4" w:space="0" w:color="auto"/>
            </w:tcBorders>
            <w:vAlign w:val="center"/>
          </w:tcPr>
          <w:p w14:paraId="25EAEFD5" w14:textId="77777777" w:rsidR="008C7024" w:rsidRPr="008C7024" w:rsidRDefault="008C7024" w:rsidP="00567902">
            <w:pPr>
              <w:ind w:leftChars="188" w:left="451"/>
              <w:rPr>
                <w:rFonts w:ascii="ＭＳ 明朝" w:hAnsi="ＭＳ 明朝"/>
                <w:szCs w:val="24"/>
              </w:rPr>
            </w:pPr>
          </w:p>
        </w:tc>
      </w:tr>
      <w:tr w:rsidR="008C7024" w:rsidRPr="008C7024" w14:paraId="305D22CC" w14:textId="77777777" w:rsidTr="00567902">
        <w:trPr>
          <w:trHeight w:val="85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4D9380C" w14:textId="77777777" w:rsidR="008C7024" w:rsidRPr="008C7024" w:rsidRDefault="008C7024" w:rsidP="00567902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855" w:type="dxa"/>
            <w:tcBorders>
              <w:top w:val="dashed" w:sz="4" w:space="0" w:color="auto"/>
            </w:tcBorders>
            <w:vAlign w:val="center"/>
          </w:tcPr>
          <w:p w14:paraId="3C47FA61" w14:textId="77777777" w:rsidR="008C7024" w:rsidRPr="008C7024" w:rsidRDefault="008C7024" w:rsidP="00567902">
            <w:pPr>
              <w:ind w:leftChars="188" w:left="451"/>
              <w:rPr>
                <w:rFonts w:ascii="ＭＳ 明朝" w:hAnsi="ＭＳ 明朝"/>
                <w:szCs w:val="24"/>
              </w:rPr>
            </w:pPr>
          </w:p>
        </w:tc>
      </w:tr>
    </w:tbl>
    <w:p w14:paraId="000CB17F" w14:textId="77777777" w:rsidR="008C7024" w:rsidRPr="008C7024" w:rsidRDefault="008C7024" w:rsidP="00D971BD">
      <w:pPr>
        <w:rPr>
          <w:rFonts w:ascii="ＭＳ 明朝" w:hAnsi="ＭＳ 明朝"/>
          <w:szCs w:val="24"/>
        </w:rPr>
      </w:pPr>
    </w:p>
    <w:p w14:paraId="44220AEA" w14:textId="13EDDE5A" w:rsidR="00B748B7" w:rsidRPr="00A94ED0" w:rsidRDefault="00B748B7" w:rsidP="0044731E">
      <w:pPr>
        <w:autoSpaceDE/>
        <w:autoSpaceDN/>
        <w:adjustRightInd/>
        <w:rPr>
          <w:rFonts w:ascii="ＭＳ 明朝" w:hAnsi="ＭＳ 明朝" w:hint="eastAsia"/>
          <w:szCs w:val="24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B748B7" w:rsidRPr="00A94ED0" w:rsidSect="0044731E">
      <w:pgSz w:w="11905" w:h="16837"/>
      <w:pgMar w:top="1984" w:right="1530" w:bottom="170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421B" w14:textId="77777777" w:rsidR="00CE2C2C" w:rsidRDefault="00CE2C2C">
      <w:r>
        <w:separator/>
      </w:r>
    </w:p>
  </w:endnote>
  <w:endnote w:type="continuationSeparator" w:id="0">
    <w:p w14:paraId="4275D648" w14:textId="77777777" w:rsidR="00CE2C2C" w:rsidRDefault="00CE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4E71" w14:textId="77777777" w:rsidR="00CE2C2C" w:rsidRDefault="00CE2C2C">
      <w:r>
        <w:separator/>
      </w:r>
    </w:p>
  </w:footnote>
  <w:footnote w:type="continuationSeparator" w:id="0">
    <w:p w14:paraId="53DDD80A" w14:textId="77777777" w:rsidR="00CE2C2C" w:rsidRDefault="00CE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720"/>
  <w:drawingGridHorizontalSpacing w:val="245"/>
  <w:drawingGridVerticalSpacing w:val="406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B5"/>
    <w:rsid w:val="0006343E"/>
    <w:rsid w:val="000C3DFF"/>
    <w:rsid w:val="000C4ACA"/>
    <w:rsid w:val="000F5357"/>
    <w:rsid w:val="000F5934"/>
    <w:rsid w:val="00126B51"/>
    <w:rsid w:val="0017783C"/>
    <w:rsid w:val="00182F11"/>
    <w:rsid w:val="001C23D8"/>
    <w:rsid w:val="002322FF"/>
    <w:rsid w:val="00266CAB"/>
    <w:rsid w:val="002927C9"/>
    <w:rsid w:val="002D5DBF"/>
    <w:rsid w:val="002E7AEE"/>
    <w:rsid w:val="00301BCD"/>
    <w:rsid w:val="00312E9C"/>
    <w:rsid w:val="00334301"/>
    <w:rsid w:val="0035033F"/>
    <w:rsid w:val="00354020"/>
    <w:rsid w:val="00374A6A"/>
    <w:rsid w:val="003917C6"/>
    <w:rsid w:val="003A657C"/>
    <w:rsid w:val="00406DA2"/>
    <w:rsid w:val="00414014"/>
    <w:rsid w:val="0041629B"/>
    <w:rsid w:val="0042579A"/>
    <w:rsid w:val="00437932"/>
    <w:rsid w:val="0044731E"/>
    <w:rsid w:val="004937CC"/>
    <w:rsid w:val="004C66D8"/>
    <w:rsid w:val="004D4A5B"/>
    <w:rsid w:val="005333FC"/>
    <w:rsid w:val="0055319E"/>
    <w:rsid w:val="00554300"/>
    <w:rsid w:val="005758AC"/>
    <w:rsid w:val="005B3085"/>
    <w:rsid w:val="00632B68"/>
    <w:rsid w:val="00655A92"/>
    <w:rsid w:val="006727AE"/>
    <w:rsid w:val="006D56B3"/>
    <w:rsid w:val="006E3021"/>
    <w:rsid w:val="00703947"/>
    <w:rsid w:val="00713B64"/>
    <w:rsid w:val="0075218C"/>
    <w:rsid w:val="0078527E"/>
    <w:rsid w:val="007853E9"/>
    <w:rsid w:val="00796772"/>
    <w:rsid w:val="00816762"/>
    <w:rsid w:val="008773D2"/>
    <w:rsid w:val="00886602"/>
    <w:rsid w:val="008A59C6"/>
    <w:rsid w:val="008B0DC0"/>
    <w:rsid w:val="008C7024"/>
    <w:rsid w:val="008D0888"/>
    <w:rsid w:val="008F7888"/>
    <w:rsid w:val="00940641"/>
    <w:rsid w:val="00964009"/>
    <w:rsid w:val="009709F0"/>
    <w:rsid w:val="009937D8"/>
    <w:rsid w:val="00993BB1"/>
    <w:rsid w:val="00A948E5"/>
    <w:rsid w:val="00A94ED0"/>
    <w:rsid w:val="00AA10EE"/>
    <w:rsid w:val="00AA2452"/>
    <w:rsid w:val="00AB0C4E"/>
    <w:rsid w:val="00AE23A3"/>
    <w:rsid w:val="00B01C82"/>
    <w:rsid w:val="00B56242"/>
    <w:rsid w:val="00B748B7"/>
    <w:rsid w:val="00B86EE1"/>
    <w:rsid w:val="00B87075"/>
    <w:rsid w:val="00C1121D"/>
    <w:rsid w:val="00C55A92"/>
    <w:rsid w:val="00C82642"/>
    <w:rsid w:val="00CB0DE7"/>
    <w:rsid w:val="00CC0DF9"/>
    <w:rsid w:val="00CD6074"/>
    <w:rsid w:val="00CE2C2C"/>
    <w:rsid w:val="00CE46E2"/>
    <w:rsid w:val="00D3546F"/>
    <w:rsid w:val="00D423E0"/>
    <w:rsid w:val="00D5370D"/>
    <w:rsid w:val="00D971BD"/>
    <w:rsid w:val="00DA5F4F"/>
    <w:rsid w:val="00E34F66"/>
    <w:rsid w:val="00E6736D"/>
    <w:rsid w:val="00ED4147"/>
    <w:rsid w:val="00F104CE"/>
    <w:rsid w:val="00F83225"/>
    <w:rsid w:val="00FB5AB5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DF24D8"/>
  <w15:chartTrackingRefBased/>
  <w15:docId w15:val="{7B8C20EB-8B3D-4A65-961C-988A558B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Note Heading"/>
    <w:basedOn w:val="a"/>
    <w:next w:val="a"/>
    <w:link w:val="a7"/>
    <w:qFormat/>
    <w:rsid w:val="00ED4147"/>
    <w:pPr>
      <w:widowControl w:val="0"/>
      <w:autoSpaceDE/>
      <w:autoSpaceDN/>
      <w:adjustRightInd/>
      <w:jc w:val="center"/>
    </w:pPr>
    <w:rPr>
      <w:rFonts w:ascii="ＭＳ 明朝" w:hAnsi="ＭＳ 明朝"/>
      <w:kern w:val="2"/>
      <w:sz w:val="21"/>
    </w:rPr>
  </w:style>
  <w:style w:type="character" w:customStyle="1" w:styleId="a7">
    <w:name w:val="記 (文字)"/>
    <w:basedOn w:val="a0"/>
    <w:link w:val="a6"/>
    <w:qFormat/>
    <w:rsid w:val="00ED4147"/>
    <w:rPr>
      <w:rFonts w:ascii="ＭＳ 明朝" w:hAnsi="ＭＳ 明朝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5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58AC"/>
    <w:rPr>
      <w:sz w:val="24"/>
    </w:rPr>
  </w:style>
  <w:style w:type="paragraph" w:styleId="aa">
    <w:name w:val="footer"/>
    <w:basedOn w:val="a"/>
    <w:link w:val="ab"/>
    <w:uiPriority w:val="99"/>
    <w:unhideWhenUsed/>
    <w:rsid w:val="00575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8AC"/>
    <w:rPr>
      <w:sz w:val="24"/>
    </w:rPr>
  </w:style>
  <w:style w:type="table" w:styleId="ac">
    <w:name w:val="Table Grid"/>
    <w:basedOn w:val="a1"/>
    <w:uiPriority w:val="39"/>
    <w:rsid w:val="00D3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406DA2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06D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ACE5-166A-48F3-846B-22F4F98C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</dc:creator>
  <cp:lastModifiedBy>syoukou</cp:lastModifiedBy>
  <cp:revision>2</cp:revision>
  <cp:lastPrinted>2023-07-05T07:16:00Z</cp:lastPrinted>
  <dcterms:created xsi:type="dcterms:W3CDTF">2023-07-07T06:17:00Z</dcterms:created>
  <dcterms:modified xsi:type="dcterms:W3CDTF">2023-07-07T06:17:00Z</dcterms:modified>
</cp:coreProperties>
</file>